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4"/>
          <w:szCs w:val="44"/>
          <w:lang w:eastAsia="zh-CN"/>
        </w:rPr>
      </w:pPr>
      <w:r>
        <w:rPr>
          <w:rFonts w:hint="eastAsia"/>
          <w:b/>
          <w:bCs/>
          <w:sz w:val="44"/>
          <w:szCs w:val="44"/>
          <w:lang w:eastAsia="zh-CN"/>
        </w:rPr>
        <w:t>汇编目录</w:t>
      </w:r>
    </w:p>
    <w:p>
      <w:pPr>
        <w:jc w:val="center"/>
        <w:rPr>
          <w:sz w:val="44"/>
          <w:szCs w:val="44"/>
        </w:rPr>
      </w:pPr>
    </w:p>
    <w:p>
      <w:pPr>
        <w:jc w:val="center"/>
        <w:rPr>
          <w:rFonts w:hint="eastAsia"/>
          <w:sz w:val="28"/>
          <w:szCs w:val="28"/>
        </w:rPr>
      </w:pPr>
      <w:r>
        <w:rPr>
          <w:sz w:val="44"/>
          <w:szCs w:val="44"/>
        </w:rPr>
        <w:drawing>
          <wp:inline distT="0" distB="0" distL="114300" distR="114300">
            <wp:extent cx="5269865" cy="5528310"/>
            <wp:effectExtent l="0" t="0" r="698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5528310"/>
                    </a:xfrm>
                    <a:prstGeom prst="rect">
                      <a:avLst/>
                    </a:prstGeom>
                    <a:noFill/>
                    <a:ln>
                      <a:noFill/>
                    </a:ln>
                  </pic:spPr>
                </pic:pic>
              </a:graphicData>
            </a:graphic>
          </wp:inline>
        </w:drawing>
      </w: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ind w:firstLine="1680" w:firstLineChars="600"/>
        <w:jc w:val="both"/>
        <w:rPr>
          <w:sz w:val="28"/>
          <w:szCs w:val="28"/>
        </w:rPr>
      </w:pPr>
      <w:bookmarkStart w:id="0" w:name="_GoBack"/>
      <w:bookmarkEnd w:id="0"/>
      <w:r>
        <w:rPr>
          <w:rFonts w:hint="eastAsia"/>
          <w:sz w:val="28"/>
          <w:szCs w:val="28"/>
        </w:rPr>
        <w:t>小学情境作文教学的意义与策略的研究</w:t>
      </w:r>
    </w:p>
    <w:p>
      <w:pPr>
        <w:jc w:val="center"/>
        <w:rPr>
          <w:rFonts w:asciiTheme="minorEastAsia" w:hAnsiTheme="minorEastAsia"/>
          <w:sz w:val="24"/>
          <w:szCs w:val="24"/>
        </w:rPr>
      </w:pPr>
      <w:r>
        <w:rPr>
          <w:rFonts w:hint="eastAsia" w:asciiTheme="minorEastAsia" w:hAnsiTheme="minorEastAsia"/>
          <w:sz w:val="24"/>
          <w:szCs w:val="24"/>
        </w:rPr>
        <w:t>甘肃省兰州市榆中县柳沟店小学  范文广</w:t>
      </w:r>
    </w:p>
    <w:p>
      <w:pPr>
        <w:jc w:val="center"/>
        <w:rPr>
          <w:rFonts w:asciiTheme="majorEastAsia" w:hAnsiTheme="majorEastAsia" w:eastAsiaTheme="majorEastAsia"/>
          <w:sz w:val="24"/>
          <w:szCs w:val="24"/>
        </w:rPr>
      </w:pPr>
    </w:p>
    <w:p>
      <w:pPr>
        <w:snapToGrid w:val="0"/>
        <w:spacing w:line="360" w:lineRule="auto"/>
      </w:pPr>
      <w:r>
        <w:rPr>
          <w:rFonts w:hint="eastAsia"/>
        </w:rPr>
        <w:t xml:space="preserve">    一直以来，作文都是语文教学的难题，很多学生一提到作文就无从下笔，记“流水账”，写出来的作文如同嚼蜡，缺乏逻辑，没有真情实感。对此，教师可以在作文教学中引入情境教学法，将学生所熟知的生活化情境恰如其分地引入到作文教学中，深化二者的联系，让学生的学习兴趣得以调动，促进学生感知能力的增强，表达自身所想，写出富有真实情感的作文。</w:t>
      </w:r>
    </w:p>
    <w:p>
      <w:pPr>
        <w:snapToGrid w:val="0"/>
        <w:spacing w:line="360" w:lineRule="auto"/>
      </w:pPr>
      <w:r>
        <w:rPr>
          <w:rFonts w:hint="eastAsia"/>
        </w:rPr>
        <w:t>一、小学语文作文教学中情境教学的意义</w:t>
      </w:r>
    </w:p>
    <w:p>
      <w:pPr>
        <w:snapToGrid w:val="0"/>
        <w:spacing w:line="360" w:lineRule="auto"/>
      </w:pPr>
      <w:r>
        <w:rPr>
          <w:rFonts w:hint="eastAsia"/>
        </w:rPr>
        <w:t xml:space="preserve">    情境教学法在作文教学中的应用可为学生创设生动的情境，挖掘丰富的资源。教师还可以依托多媒体将资源呈现出来，营造良好生动的教学情境，提高学生参与度，引导他们表达写作欲望。在作文教学中合理引入情境教学法，可以让学生在生动的情境氛围中探索到无穷的奥妙和乐趣，深化体验，积累丰富的写作素材。同时在身临其境的感官刺激下，还能引起情感共鸣，实现对学生创作激情和欲望的激发，实现对学生写作兴趣的培养。</w:t>
      </w:r>
    </w:p>
    <w:p>
      <w:pPr>
        <w:snapToGrid w:val="0"/>
        <w:spacing w:line="360" w:lineRule="auto"/>
      </w:pPr>
      <w:r>
        <w:rPr>
          <w:rFonts w:hint="eastAsia"/>
        </w:rPr>
        <w:t>二、小学语文作文教学中情境教学的策略</w:t>
      </w:r>
    </w:p>
    <w:p>
      <w:pPr>
        <w:snapToGrid w:val="0"/>
        <w:spacing w:line="360" w:lineRule="auto"/>
      </w:pPr>
      <w:r>
        <w:rPr>
          <w:rFonts w:hint="eastAsia"/>
        </w:rPr>
        <w:t>1. 创设媒体情境，激发写作情感</w:t>
      </w:r>
    </w:p>
    <w:p>
      <w:pPr>
        <w:snapToGrid w:val="0"/>
        <w:spacing w:line="360" w:lineRule="auto"/>
      </w:pPr>
      <w:r>
        <w:rPr>
          <w:rFonts w:hint="eastAsia"/>
        </w:rPr>
        <w:t xml:space="preserve">   纵观当前的小学生作文，绝大多数是“照葫芦画瓢”，记“流水账”，内容和写作结构缺乏新意、缺乏真实性，没有个人见解和独立思考，缺乏真实情感。为改善上述困境，教师在作文教学中可以充分利用多媒体具有直观、生动的显著优势，创造虚拟情境，让学生在生动、形象的视频中，深化自身情感，快速找到写作思路或是写作方法，为写好作文夯实良好基础。从另一个角度来说，多媒体资源包罗万象，不仅能扩大学生的知识面，还能丰富其视野，帮助他们形成正确的价值观和良好的情感态度。</w:t>
      </w:r>
    </w:p>
    <w:p>
      <w:pPr>
        <w:snapToGrid w:val="0"/>
        <w:spacing w:line="360" w:lineRule="auto"/>
      </w:pPr>
      <w:r>
        <w:rPr>
          <w:rFonts w:hint="eastAsia"/>
        </w:rPr>
        <w:t xml:space="preserve">    我们以《雪地里的小画家》一课为例，在教学后，可以让学生以“雪”为主题，进行创作。在创作前教师可以依托多媒体为学生播放骤雪初霁，粉妆玉砌银色王国、堆银彻玉的树丫、白雪皑皑的山峰、打雪仗的孩童等图片。教师在展示图片的时候，要尊重学生的主体地位，发挥其主观能动性，引导他们调动自身的知识，说说自己的感受或是用一句话描述照片中的雪景。通过这样的方式在表达情感、欣赏图片的过程中形成了一个良好情境，帮助学生理解“雪”的写作主题，降低写作难度，在潜移默化中提升写作能力。</w:t>
      </w:r>
    </w:p>
    <w:p>
      <w:pPr>
        <w:snapToGrid w:val="0"/>
        <w:spacing w:line="360" w:lineRule="auto"/>
      </w:pPr>
      <w:r>
        <w:rPr>
          <w:rFonts w:hint="eastAsia"/>
        </w:rPr>
        <w:t>2. 挖掘文本素材，创设日常情境</w:t>
      </w:r>
    </w:p>
    <w:p>
      <w:pPr>
        <w:snapToGrid w:val="0"/>
        <w:spacing w:line="360" w:lineRule="auto"/>
      </w:pPr>
      <w:r>
        <w:rPr>
          <w:rFonts w:hint="eastAsia"/>
        </w:rPr>
        <w:t xml:space="preserve">   部编版小学语文教学文本是诸多优秀编者结合学生的年龄特征和发展规律精心细选的，作品包含了优秀散文、历史典故、人文景观、国外优秀著作的介绍，这些文章具有极高的美学价值和文学价值。因此，教师要挖掘和分析文本，在作文教学中要充分利用教材文本，以此辅助学生开展写作训练。我们以《落花生》为例，这篇文章通过多角度描述了花生的好处。哥哥说花生可以用来榨油；姐姐说味道好；而“我”说价钱便宜，大家都可以买来吃；爸爸进行总结：花生的好处不单单讲求体面，而是希望能够对别人有用。对此，教师在教学后可以为学生创设良好的生活情境，并将此作为素材，引导学生讨论向日葵。在探究中深化对文本的理解，探究经验，有学生说，向日葵的花瓣很漂亮，不仅可以美化环境，还可以用来做装饰；还有学生说，向日葵可以用来做瓜子；最后，教师就学生的讨论进行补充，向日葵是永远向着阳光生长的，因此我们要学习向日葵一颗积极阳光的心。随后教师再引导学生进行写作，让学生选择一个自己认为有用的实物，说一说自己从这种实物身上学到哪种精神，今后要如何改进自己。由此可见，教师采用语文作文情景教学法，不仅能吸引学生，还能帮助学生掌握写作技巧，促进作文教学效率提升。</w:t>
      </w:r>
    </w:p>
    <w:p>
      <w:pPr>
        <w:snapToGrid w:val="0"/>
        <w:spacing w:line="360" w:lineRule="auto"/>
      </w:pPr>
      <w:r>
        <w:rPr>
          <w:rFonts w:hint="eastAsia"/>
        </w:rPr>
        <w:t xml:space="preserve">    在小学作文教学中，情境教学法是一种符合小学生的年龄特征的教学模式。因此，作为教师的我们应认识到在小学作文教学中情境教学的意义，从学生的年龄特征和认知规律入手，采用学生喜闻乐见的方式，有针对性、有目的地设计独特的教学情境，调动学生的兴趣，发挥学生的主观能动性，引导其从“物”到“情”，再从“情”到“词”，做到灵动写作，从而更好地写出富有逻辑、富有真实情感的作文。</w:t>
      </w: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jc w:val="center"/>
        <w:rPr>
          <w:sz w:val="28"/>
          <w:szCs w:val="28"/>
        </w:rPr>
      </w:pPr>
      <w:r>
        <w:rPr>
          <w:rFonts w:hint="eastAsia"/>
          <w:sz w:val="28"/>
          <w:szCs w:val="28"/>
        </w:rPr>
        <w:t>如何有效指导小学生进行语文写作词语积累</w:t>
      </w:r>
    </w:p>
    <w:p>
      <w:pPr>
        <w:jc w:val="center"/>
        <w:rPr>
          <w:sz w:val="24"/>
          <w:szCs w:val="24"/>
        </w:rPr>
      </w:pPr>
      <w:r>
        <w:rPr>
          <w:rFonts w:hint="eastAsia"/>
          <w:sz w:val="24"/>
          <w:szCs w:val="24"/>
        </w:rPr>
        <w:t>江苏省淮安市枚乘路小学  陈大龙</w:t>
      </w:r>
    </w:p>
    <w:p>
      <w:pPr>
        <w:jc w:val="center"/>
        <w:rPr>
          <w:sz w:val="24"/>
          <w:szCs w:val="24"/>
        </w:rPr>
      </w:pP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写作积累是小学语文写作教学的重要方面，在写作中没有话可写是困扰很多小学生的难题，之所以会出现这样的情况，最基本的原因就是学生的积累不足。小学时期是为写作打基础的时期，所以，教师在这一时期应当帮助学生进行写作词语的积累。</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一、阅读文本积累</w:t>
      </w: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写作词语的积累可以通过阅读文本来进行。在阅读中，学生不仅可以见识到多样的词语，还可以知道这些词语都是如何进行运用的。所以，教师可以在阅读教学中引导学生进行词语的积累，并且词语积累应当个性化。例如, 在《草原》中有很多值得积累的词语，在学生进行阅读之前，我特意提醒他们注意课文中的用词，并将自己觉得用得好的词语进行标记。在这样的阅读设计下，学生标记了不少词语，比如墨线勾勒、翠色欲流、群马疾驰、襟飘带舞等。在学生的阅读结束之后，我会用课件展示出我觉得可以积累的词语，比如空气清新、天空明朗等。学生可以从中挑选自己感兴趣的词语，将之与自己标记的词语融合起来进行积累。对于这些词语，我要求学生在课后将其整理在专门的写作积累笔记本上，这样可以加深他们对这些词语的印象。通过这样的积累，学生的写作词汇会增多，阅读效果也会提升。</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二、多类词语积累</w:t>
      </w: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写作词语有多个种类，比如形容词、动作、连接词等，学生需要将词语进行分类，并对每一类词语都进行积累。对于此，教师可以引导学生学习思维导图积累方式，这种方式可以帮助学生更清晰地了解写作词语的种类，也可以帮助他们更好地积累每一类词语。此外，教师可以引导学生学习其他多种积累方式，比如，编故事积累、交叉积累等，以便对词语进行多面积累。例如，为了让学生了解写作词语都包括哪些种类，我用思维导图引导他们认识了写作词语的种类。在此基础上，我告诉学生词语积累并不一定要按照形容词、动词等词性进行积累，而是可以有多种积累标准。比如，可以按照季节进行积累，也可以按照人、事、物等方面进行积累，还可以按照词语是二字还是四字进行积累等。具体采用哪一种或者哪几种积累方式，完全取决于学生个人，他们可以按照自己的喜好进行选择。不过对于每一类的词语，学生都需要尽可能多地进行积累。通过这样的积累，学生的写作词语积累会更有层次。</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三、强化词语记忆</w:t>
      </w: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记忆是写作词语积累的重要方面，学生不可能在每一次的写作过程中都翻看词语积累本，如果记不住自己积累了哪些词语，那词语积累的意义将很难得到体现。所以，教师不仅要引导学生积累丰富多样的写作词语，还要引导他们进行有效的记忆。为此，教师可以在课堂上多次提到学生需要积累的词语，并且需要提醒学生定时对积累过的词语进行翻看和记忆。例如，在《少年闰土》中学生积累了一些词语，比如深蓝的天空、金黄的圆月、一望无际等。在这节课的教学结束后，我给学生设计了词语运用任务，即学生需要用他们积累的词语写一段或者两段话。在写作中，学生需要思考如何将这些词语串联起来，还需要对每一个词语都进行深刻的理解。在这样的过程中，学生对词语的记忆会加深。在这样的任务过后，我建议学生每隔几天就回过头去看看自己积累的这些词语，有意识地进行记忆，至于每次回看和记忆的时间间隔是多久，学生可以按照自己的实际情况进行调整和确定。通过这样的记忆强化，学生对 所积累的词语的记忆会更加深刻，运用也会更加灵活。综上所述，写作词语的积累应当日常化，并且词语积累不能随意积累，而是应当遵循一定的方式方法。教师应当提升学生进行写作词语积累的意识，不管有没有教师的提醒与督促，学生都应该有意识地积累多样化的写作词语，同时还应当对积累的词语进行一定的整理、分析与运用，提升自己作文的可读性。</w:t>
      </w: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小学语文教学中阅读与写作教学的融合策略分析</w:t>
      </w:r>
    </w:p>
    <w:p>
      <w:pPr>
        <w:jc w:val="center"/>
        <w:rPr>
          <w:sz w:val="24"/>
          <w:szCs w:val="24"/>
        </w:rPr>
      </w:pPr>
      <w:r>
        <w:rPr>
          <w:rFonts w:hint="eastAsia"/>
          <w:sz w:val="24"/>
          <w:szCs w:val="24"/>
        </w:rPr>
        <w:t>山东省邹平市长山镇范公小学  刘广香</w:t>
      </w:r>
    </w:p>
    <w:p>
      <w:pPr>
        <w:jc w:val="center"/>
      </w:pPr>
    </w:p>
    <w:p>
      <w:pPr>
        <w:snapToGrid w:val="0"/>
        <w:spacing w:line="360" w:lineRule="auto"/>
        <w:rPr>
          <w:sz w:val="24"/>
          <w:szCs w:val="24"/>
        </w:rPr>
      </w:pPr>
      <w:r>
        <w:rPr>
          <w:rFonts w:hint="eastAsia"/>
        </w:rPr>
        <w:t xml:space="preserve">   </w:t>
      </w:r>
      <w:r>
        <w:rPr>
          <w:rFonts w:hint="eastAsia"/>
          <w:sz w:val="24"/>
          <w:szCs w:val="24"/>
        </w:rPr>
        <w:t xml:space="preserve"> 阅读与写作是语文教学中的重难点。学生面对写作时因写作素材积累不足和写作技能缺乏，经常无从下手；而面对阅读倒是较为轻松，因此小学语文教师应该将二者结合教学，使学生在阅读的过程中积累写作素材，了解写作手法，进而为语文教学的有效开展奠定基础。</w:t>
      </w:r>
    </w:p>
    <w:p>
      <w:pPr>
        <w:snapToGrid w:val="0"/>
        <w:spacing w:line="360" w:lineRule="auto"/>
      </w:pPr>
      <w:r>
        <w:rPr>
          <w:rFonts w:hint="eastAsia"/>
        </w:rPr>
        <w:t>一、阅读与写作教学在小学语文教学中的发展现状</w:t>
      </w:r>
    </w:p>
    <w:p>
      <w:pPr>
        <w:snapToGrid w:val="0"/>
        <w:spacing w:line="360" w:lineRule="auto"/>
        <w:rPr>
          <w:rFonts w:asciiTheme="minorEastAsia" w:hAnsiTheme="minorEastAsia"/>
          <w:sz w:val="24"/>
          <w:szCs w:val="24"/>
        </w:rPr>
      </w:pPr>
      <w:r>
        <w:rPr>
          <w:rFonts w:hint="eastAsia"/>
        </w:rPr>
        <w:t xml:space="preserve">  </w:t>
      </w:r>
      <w:r>
        <w:rPr>
          <w:rFonts w:hint="eastAsia" w:asciiTheme="minorEastAsia" w:hAnsiTheme="minorEastAsia"/>
          <w:sz w:val="24"/>
          <w:szCs w:val="24"/>
        </w:rPr>
        <w:t xml:space="preserve">  阅读与写作是语文教学中的重要组成部分，是锻炼学生语文综合运用能力和提升写作能力的重要手段。但是，在实际的语文教学过程中，阅读与写作教学的时效性并不高，这就严重影响了学生的语文核心素质培养。而导致阅读与写作教学效果不佳的原因主要是教师依旧采用传统的教学模式，即使引导学生自主性预习，也不会对学生的预习情况进行检查，这就导致教师不能切实了解学生的实际预习情况，也不会设置和采取针对性的教学内容和方式，而是依据自己的教学经验，将语文知识以“填鸭式”的教学方法传授给学生，致使学生在被动式接受知识的过程中，其实根本就没有太多时间对其进行思考和理解，进而造成语文阅读与写作教学效率低下的结果。因此，为了改变这一现状，小学语文教师应该培养学生自主探究和独立学习的能力，以学生为教学主体，培养学生的语文核心素养。</w:t>
      </w:r>
    </w:p>
    <w:p>
      <w:pPr>
        <w:snapToGrid w:val="0"/>
        <w:spacing w:line="360" w:lineRule="auto"/>
        <w:rPr>
          <w:rFonts w:asciiTheme="minorEastAsia" w:hAnsiTheme="minorEastAsia"/>
          <w:sz w:val="24"/>
          <w:szCs w:val="24"/>
        </w:rPr>
      </w:pPr>
      <w:r>
        <w:rPr>
          <w:rFonts w:hint="eastAsia" w:asciiTheme="minorEastAsia" w:hAnsiTheme="minorEastAsia"/>
          <w:sz w:val="24"/>
          <w:szCs w:val="24"/>
        </w:rPr>
        <w:t>二、小学语文教学中阅读与写作融合教学的策略</w:t>
      </w:r>
    </w:p>
    <w:p>
      <w:pPr>
        <w:snapToGrid w:val="0"/>
        <w:spacing w:line="360" w:lineRule="auto"/>
        <w:rPr>
          <w:rFonts w:asciiTheme="minorEastAsia" w:hAnsiTheme="minorEastAsia"/>
          <w:sz w:val="24"/>
          <w:szCs w:val="24"/>
        </w:rPr>
      </w:pPr>
      <w:r>
        <w:rPr>
          <w:rFonts w:hint="eastAsia" w:asciiTheme="minorEastAsia" w:hAnsiTheme="minorEastAsia"/>
          <w:sz w:val="24"/>
          <w:szCs w:val="24"/>
        </w:rPr>
        <w:t xml:space="preserve">  1.激发学生对阅读与写作的兴趣</w:t>
      </w:r>
    </w:p>
    <w:p>
      <w:pPr>
        <w:snapToGrid w:val="0"/>
        <w:spacing w:line="360" w:lineRule="auto"/>
        <w:rPr>
          <w:rFonts w:asciiTheme="minorEastAsia" w:hAnsiTheme="minorEastAsia"/>
          <w:sz w:val="24"/>
          <w:szCs w:val="24"/>
        </w:rPr>
      </w:pPr>
      <w:r>
        <w:rPr>
          <w:rFonts w:hint="eastAsia" w:asciiTheme="minorEastAsia" w:hAnsiTheme="minorEastAsia"/>
          <w:sz w:val="24"/>
          <w:szCs w:val="24"/>
        </w:rPr>
        <w:t xml:space="preserve">   想要实现语文阅读与写作的融合性教学，首先应该引导学生认识到语文学科的重要性，进而在引导学生学习语文的过程中，发现语文阅读与写作的魅力，进而激发学生对二者的学习产生兴趣。例如，在实际的语文教学过程中，小学语文教师可以根据学生在这一阶段的性格特点及兴趣爱好给学生推荐一些课外读物，如《十万个为什么》《汉字古诗》等。学生在阅读这些课外书籍的过程中不仅能感受到语言文字的魅力，还能积累一些词汇和写作手法，继而产生阅读兴趣，在潜移默化中提升写作水平。然后，教师应该寻找合适的契机给学生预留写作任务，如布置“春节”“春游”这样贴近生活的写作题目，让学生在运用积累词汇写作的过程中培养语文思维，引导学生形成观察生活的学习习惯，进而为学生积累写作素材提供一条新的途径。</w:t>
      </w:r>
    </w:p>
    <w:p>
      <w:pPr>
        <w:snapToGrid w:val="0"/>
        <w:spacing w:line="360" w:lineRule="auto"/>
        <w:rPr>
          <w:rFonts w:asciiTheme="minorEastAsia" w:hAnsiTheme="minorEastAsia"/>
          <w:sz w:val="24"/>
          <w:szCs w:val="24"/>
        </w:rPr>
      </w:pPr>
      <w:r>
        <w:rPr>
          <w:rFonts w:hint="eastAsia" w:asciiTheme="minorEastAsia" w:hAnsiTheme="minorEastAsia"/>
          <w:sz w:val="24"/>
          <w:szCs w:val="24"/>
        </w:rPr>
        <w:t xml:space="preserve"> 2.注重日常阅读的积累，提升小学生的阅读量</w:t>
      </w:r>
    </w:p>
    <w:p>
      <w:pPr>
        <w:snapToGrid w:val="0"/>
        <w:spacing w:line="360" w:lineRule="auto"/>
        <w:rPr>
          <w:rFonts w:asciiTheme="minorEastAsia" w:hAnsiTheme="minorEastAsia"/>
          <w:sz w:val="24"/>
          <w:szCs w:val="24"/>
        </w:rPr>
      </w:pPr>
      <w:r>
        <w:rPr>
          <w:rFonts w:hint="eastAsia" w:asciiTheme="minorEastAsia" w:hAnsiTheme="minorEastAsia"/>
          <w:sz w:val="24"/>
          <w:szCs w:val="24"/>
        </w:rPr>
        <w:t xml:space="preserve">    要想有效提高学生的写作水平，就需要学生积累大量的写作素材，而阅读恰巧是学生积累素材的重要途径，因此，小学语文教师应该注重培养学生的学习兴趣，提升学生的阅读量。例如，在学习《白杨》后，教师就可以引导学生特别关注文章中的优美语句，并对其进行剖析，让学生了解写作手法和风格，进而积累这些优美词汇和语言的表达。另外，语文教师还应该注意提高学生的阅读量，以确保学生写作风格和习惯的固有化。例如，教师就可以将《海底两万里》推荐给学生，并且引导学生对里面的表述进行模仿，理解与掌握素材中的写作风格与手法。</w:t>
      </w:r>
    </w:p>
    <w:p>
      <w:pPr>
        <w:snapToGrid w:val="0"/>
        <w:spacing w:line="360" w:lineRule="auto"/>
        <w:rPr>
          <w:rFonts w:asciiTheme="minorEastAsia" w:hAnsiTheme="minorEastAsia"/>
          <w:sz w:val="24"/>
          <w:szCs w:val="24"/>
        </w:rPr>
      </w:pPr>
      <w:r>
        <w:rPr>
          <w:rFonts w:hint="eastAsia" w:asciiTheme="minorEastAsia" w:hAnsiTheme="minorEastAsia"/>
          <w:sz w:val="24"/>
          <w:szCs w:val="24"/>
        </w:rPr>
        <w:t xml:space="preserve"> 3.在写作过程中有效融入阅读素材，在阅读中提升写作效率</w:t>
      </w:r>
    </w:p>
    <w:p>
      <w:pPr>
        <w:snapToGrid w:val="0"/>
        <w:spacing w:line="360" w:lineRule="auto"/>
        <w:rPr>
          <w:rFonts w:asciiTheme="minorEastAsia" w:hAnsiTheme="minorEastAsia"/>
          <w:sz w:val="24"/>
          <w:szCs w:val="24"/>
        </w:rPr>
      </w:pPr>
      <w:r>
        <w:rPr>
          <w:rFonts w:hint="eastAsia" w:asciiTheme="minorEastAsia" w:hAnsiTheme="minorEastAsia"/>
          <w:sz w:val="24"/>
          <w:szCs w:val="24"/>
        </w:rPr>
        <w:t xml:space="preserve">    学生通过阅读不仅能提高自身的文学素养，还能有效提高自身的写作水平。而阅读量的积累，又关系到写作素材是否丰富。因此，小学语文教师在开展教学时应该将阅读与写作有机地融合在一起。例如，小学语文教师在引导学生阅读和分析了一篇文章后，就可以让学生以写作的方式将自己的读后感表述出来；又或者，教师也可以引导学生将阅读素材转化成自己的语言，进而使自己的语言更加生动。另外，教师应该引导学生进行高效的阅读，进而为写作水平的提高积累更多的写作素材。</w:t>
      </w:r>
    </w:p>
    <w:p>
      <w:pPr>
        <w:snapToGrid w:val="0"/>
        <w:spacing w:line="360" w:lineRule="auto"/>
        <w:rPr>
          <w:rFonts w:asciiTheme="minorEastAsia" w:hAnsiTheme="minorEastAsia"/>
          <w:sz w:val="24"/>
          <w:szCs w:val="24"/>
        </w:rPr>
      </w:pPr>
      <w:r>
        <w:rPr>
          <w:rFonts w:hint="eastAsia" w:asciiTheme="minorEastAsia" w:hAnsiTheme="minorEastAsia"/>
          <w:sz w:val="24"/>
          <w:szCs w:val="24"/>
        </w:rPr>
        <w:t xml:space="preserve">    总之，小学语文教师应该充分认识到语文阅读与写作融合教学的高效性，进而采用创新式的教学方式，共同提高学生对语文阅读和写作的学习兴趣。</w:t>
      </w: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jc w:val="center"/>
        <w:rPr>
          <w:sz w:val="28"/>
          <w:szCs w:val="28"/>
        </w:rPr>
      </w:pPr>
      <w:r>
        <w:rPr>
          <w:rFonts w:hint="eastAsia"/>
          <w:sz w:val="28"/>
          <w:szCs w:val="28"/>
        </w:rPr>
        <w:t>以读促写提高小学中高年级学生写作能力</w:t>
      </w:r>
    </w:p>
    <w:p>
      <w:pPr>
        <w:jc w:val="center"/>
        <w:rPr>
          <w:sz w:val="24"/>
          <w:szCs w:val="24"/>
        </w:rPr>
      </w:pPr>
      <w:r>
        <w:rPr>
          <w:rFonts w:hint="eastAsia"/>
          <w:sz w:val="24"/>
          <w:szCs w:val="24"/>
        </w:rPr>
        <w:t>江苏省徐州市沛县实验小学  周欣</w:t>
      </w:r>
    </w:p>
    <w:p>
      <w:pPr>
        <w:adjustRightInd w:val="0"/>
        <w:snapToGrid w:val="0"/>
        <w:spacing w:line="360" w:lineRule="auto"/>
      </w:pPr>
      <w:r>
        <w:rPr>
          <w:rFonts w:hint="eastAsia"/>
        </w:rPr>
        <w:t>一、在阅读中仿写，积累写作经验</w:t>
      </w:r>
    </w:p>
    <w:p>
      <w:pPr>
        <w:adjustRightInd w:val="0"/>
        <w:snapToGrid w:val="0"/>
        <w:spacing w:line="360" w:lineRule="auto"/>
        <w:ind w:firstLine="420" w:firstLineChars="200"/>
      </w:pPr>
      <w:r>
        <w:rPr>
          <w:rFonts w:hint="eastAsia"/>
        </w:rPr>
        <w:t>模仿、爱表演是孩子的天性。在阅读中进行模仿是提升阅读能力的重要办法，而且是增长见识的有效途径。小学语文教材中的文章都是经典之作，无论是文章结构还是语言内容，对培养学生的写作能力都有积极的促进作用。而在写作教学中，教师可以围绕这些文章开展仿写活动，使学生从中积累故事素材，提炼语言表达技巧。以《草原》为例，教师可以利用多媒体技术手段，播放一段以草原为背景的影视作品片段。通过带领学生由远及近，由上至下地观察草原景色，感受当地风土人情，进一步陶冶学生的思想情操。然后引入课文内容，让学生从文字的角度出发，体会和感悟草原的人情之美，激发学生的写作意识。为了使学生能在读写中收获更多知识，教师可以采用转化和仿写句型的方式，帮助学生总结写作技巧。文中“草原上行车十分洒脱”一句是该自然段中的点睛之笔。教师可以发挥学生的创新意识，让学生选用所学过的词语对“洒脱”一词进行替换，然后再引导学生对整句进行替换，从而让学生在实践练习中积累文字表述和写作技巧。</w:t>
      </w:r>
    </w:p>
    <w:p>
      <w:pPr>
        <w:adjustRightInd w:val="0"/>
        <w:snapToGrid w:val="0"/>
        <w:spacing w:line="360" w:lineRule="auto"/>
      </w:pPr>
      <w:r>
        <w:rPr>
          <w:rFonts w:hint="eastAsia"/>
        </w:rPr>
        <w:t>二、在阅读中缩写，提炼语言精度</w:t>
      </w:r>
    </w:p>
    <w:p>
      <w:pPr>
        <w:adjustRightInd w:val="0"/>
        <w:snapToGrid w:val="0"/>
        <w:spacing w:line="360" w:lineRule="auto"/>
        <w:ind w:firstLine="420" w:firstLineChars="200"/>
      </w:pPr>
      <w:r>
        <w:rPr>
          <w:rFonts w:hint="eastAsia"/>
        </w:rPr>
        <w:t>对高年级小学生而言，他们具备一定的语言逻辑能力和语言表达经验，所以在阅读文章时他们能快速感知到文章的中心大意。但仅仅理解文章的中心大意并不能满足锻炼思维品质的需求。教师需要结合文章内容，渗透人文精神。由于生活、情感阅历不丰富，使得学生很难从写作的角度感悟作者的思想情感，不能与作者在思想上产生共鸣。再加上学生语言素养水平低，所以难以写出感人至深的作文。基于这种情况，教师需要利用“缩写”的形式，引导学生概括文章内容，提炼语言运用的精度、准度。通过与学生一同分析文章的体裁、立意，推敲写作技巧的应用方法，让学生更加深刻地了解语言表达方式，提升写作能力。以《只有一个地球》为例，本文是一篇科普类文章，其内容趣味性足，能调动学生的好奇心。所以，教师要充分利用文章的特点，开展相应的缩写活动，锤炼学生分析、概括、总结等能力。文章中从多个层面介绍了地球，并说明了人类对地球环境的破坏，从多个层面对学生进行了审美、情感、生命等教育，所以教师可以让学生从概括每段中心思想的角度出发，对文章每情感。这样一来，经过长期的训练，学生不仅能提高语言概括能力，还能学习到写作立意的技巧。</w:t>
      </w:r>
    </w:p>
    <w:p>
      <w:pPr>
        <w:adjustRightInd w:val="0"/>
        <w:snapToGrid w:val="0"/>
        <w:spacing w:line="360" w:lineRule="auto"/>
      </w:pPr>
      <w:r>
        <w:rPr>
          <w:rFonts w:hint="eastAsia"/>
        </w:rPr>
        <w:t>三、在阅读中改写，发挥想象力</w:t>
      </w:r>
    </w:p>
    <w:p>
      <w:pPr>
        <w:adjustRightInd w:val="0"/>
        <w:snapToGrid w:val="0"/>
        <w:spacing w:line="360" w:lineRule="auto"/>
        <w:ind w:firstLine="420" w:firstLineChars="200"/>
      </w:pPr>
      <w:r>
        <w:rPr>
          <w:rFonts w:hint="eastAsia"/>
        </w:rPr>
        <w:t>阅读旨在感悟心灵，写作旨在沉淀思想。二者紧密结合，方能迸发出更多的教育火花。例如，鲁迅的《好的故事》利用情境交融的手法，对故事内容进行了描绘。通过用梦境憧憬美的人和美的事，作者表达了对美好事物的追求，以及对理想的憧憬。由于理解本文中心大意和作者的思想情感具有一定的难度，教师可以立足学生的兴趣爱好，利用多媒体播放一些学生感兴趣的故事，以此营造良好的情境氛围。然后借题发挥和提供想象空间，让学生沿着教师所提供的思路，想象自己希望发生的事。为调动学生写作的积极性，教师应利用形如“每个人心中都有一个故事，同学们能说出你们的故事吗”等问题，与学生进行多维度的互动，激发学生的写作意识。然后引入本文，让学生结合自己的想象改写文章内容，从而在充实素材内容的同时，锤炼学生的写作能力。</w:t>
      </w:r>
    </w:p>
    <w:p>
      <w:pPr>
        <w:adjustRightInd w:val="0"/>
        <w:snapToGrid w:val="0"/>
        <w:spacing w:line="360" w:lineRule="auto"/>
      </w:pPr>
      <w:r>
        <w:rPr>
          <w:rFonts w:hint="eastAsia"/>
        </w:rPr>
        <w:t>四、在阅读中悟写，抒发个人情感</w:t>
      </w:r>
    </w:p>
    <w:p>
      <w:pPr>
        <w:adjustRightInd w:val="0"/>
        <w:snapToGrid w:val="0"/>
        <w:spacing w:line="360" w:lineRule="auto"/>
        <w:ind w:firstLine="420" w:firstLineChars="200"/>
      </w:pPr>
      <w:r>
        <w:rPr>
          <w:rFonts w:hint="eastAsia"/>
        </w:rPr>
        <w:t>在阅读一篇文章时，不只要明确文章的中心大意，还要了解作者的思想情感，更要有自己的感悟。只有自己感悟出的知识才是最有营养的。为使学生汲取素材，从阅读中获得更多的感悟，教师需要结合文章内容开展写读后感的活动，从而让学生抒发情感。采用联想、自省、深悟等方式，教会学生写读后感，促进学生在写作中升华思想，从而得到审美和情感教育。以《狼牙山五壮士》为例，本文是一篇以抗日战争为背景的文学作品，极具爱国主义教育意义，对发展学生的思维品质至关重要，所以教师应充分利用本文内容，加强对学生思想素质和个人情感的培养。通过围绕抗日战争时代背景，引入其他历史事件讲述日本敌寇的残暴，结合本文内容讲述五壮士如何痛击敌人，以及最后英勇跳崖的事迹，从而让学生感受到壮士对祖国和人民的热爱与忠诚。然后与学生进行深层次的思想交流，探讨阅读本文后学到了什么，使学生在写读后感时能抒发自身的真情实感。</w:t>
      </w:r>
    </w:p>
    <w:p>
      <w:pPr>
        <w:adjustRightInd w:val="0"/>
        <w:snapToGrid w:val="0"/>
        <w:spacing w:line="360" w:lineRule="auto"/>
      </w:pPr>
      <w:r>
        <w:rPr>
          <w:rFonts w:hint="eastAsia"/>
        </w:rPr>
        <w:t>综上所述，在小学高年级语文课堂教学中，利用“以读促写”的方式开展教学，能有效提升学生的语文核心素养。通过从阅读中汲取知识、积累素材、总结经验以及锤炼语言应用能力，从多层面上培养学生的语文综合能力。</w:t>
      </w: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jc w:val="center"/>
        <w:rPr>
          <w:sz w:val="28"/>
          <w:szCs w:val="28"/>
        </w:rPr>
      </w:pPr>
      <w:r>
        <w:rPr>
          <w:rFonts w:hint="eastAsia"/>
          <w:sz w:val="28"/>
          <w:szCs w:val="28"/>
        </w:rPr>
        <w:t>核心素养视域下小学语文写作教学策略研究</w:t>
      </w:r>
    </w:p>
    <w:p>
      <w:pPr>
        <w:jc w:val="center"/>
        <w:rPr>
          <w:sz w:val="10"/>
          <w:szCs w:val="10"/>
        </w:rPr>
      </w:pPr>
      <w:r>
        <w:rPr>
          <w:rFonts w:hint="eastAsia"/>
        </w:rPr>
        <w:t>吉林省长春吉大附中力旺实验小学   王萱</w:t>
      </w:r>
    </w:p>
    <w:p>
      <w:pPr>
        <w:jc w:val="center"/>
        <w:rPr>
          <w:sz w:val="10"/>
          <w:szCs w:val="10"/>
        </w:rPr>
      </w:pPr>
    </w:p>
    <w:p>
      <w:pPr>
        <w:adjustRightInd w:val="0"/>
        <w:snapToGrid w:val="0"/>
        <w:spacing w:line="360" w:lineRule="auto"/>
        <w:rPr>
          <w:sz w:val="24"/>
          <w:szCs w:val="24"/>
        </w:rPr>
      </w:pPr>
      <w:r>
        <w:rPr>
          <w:rFonts w:hint="eastAsia"/>
        </w:rPr>
        <w:t xml:space="preserve">    </w:t>
      </w:r>
      <w:r>
        <w:rPr>
          <w:rFonts w:hint="eastAsia"/>
          <w:sz w:val="24"/>
          <w:szCs w:val="24"/>
        </w:rPr>
        <w:t>核心素养的提出本身就是为了改变过去“知识核心时代”的教学目的，而这一直以来也是小学作文教学中存在的问题。虽然相比于过去，小学教师的作文教育理念不断更新，但距离核心素养的要求还是有一定差距的。例如，教学方法还是相对单一，有些教师还是习惯于讲述写作套路，给予学生模板化的写作经验等。要想真正适应新课程的标准，培养学生更加健全的人格，需要从以下几个方面优化作文教学。</w:t>
      </w:r>
    </w:p>
    <w:p>
      <w:pPr>
        <w:adjustRightInd w:val="0"/>
        <w:snapToGrid w:val="0"/>
        <w:spacing w:line="360" w:lineRule="auto"/>
        <w:rPr>
          <w:sz w:val="24"/>
          <w:szCs w:val="24"/>
        </w:rPr>
      </w:pPr>
      <w:r>
        <w:rPr>
          <w:rFonts w:hint="eastAsia"/>
          <w:sz w:val="24"/>
          <w:szCs w:val="24"/>
        </w:rPr>
        <w:t>一、观念转型：从“语文教学”“作文教学”到“语文教育”“作文教育”</w:t>
      </w:r>
    </w:p>
    <w:p>
      <w:pPr>
        <w:adjustRightInd w:val="0"/>
        <w:snapToGrid w:val="0"/>
        <w:spacing w:line="360" w:lineRule="auto"/>
        <w:rPr>
          <w:sz w:val="24"/>
          <w:szCs w:val="24"/>
        </w:rPr>
      </w:pPr>
      <w:r>
        <w:rPr>
          <w:rFonts w:hint="eastAsia"/>
          <w:sz w:val="24"/>
          <w:szCs w:val="24"/>
        </w:rPr>
        <w:t xml:space="preserve">    在语文作文教学中，教师需要明确的是自己的首要身份是教师，而不仅仅是语文学科的教师。所谓师者，传道、授业、解惑三者统一，而不能仅仅只是知识性的教学。所以，语文教师在作文教学中首先要明确自己想要培养什么样的人，要把自己的学生带向何方。仅仅以最后的分数决定自己的教学方向，这是狭隘的“教学”观念，而不是“教育”理念，在这种理念的引导下，作文教学就会走出单纯以分数为评价标准的怪圈。要树立起更为宏观的作文教学观和评价观，毕竟一个核心素养高的人并不能完全和得分高的人划等号。教师在具体的作文教学中注重学生的写作感受，写作就变成了学生把真实的所见所闻、自己的内心想法表达出来的一种方式，这样才能真正提高学生对书面语言的运用能力。例如，教学写作“我的妈妈”时，教师不能单纯地将之视为写作训练，而要通过写作来培养学生的核心素养。此时可以引导学生回忆日常生活中关于母爱的具体细节，并用写作的技巧具体化地表现出来。在这样的教育理念下，学生获得的就不仅仅是写作水平的提高，更多的是全方位的情感陶冶和人格塑造，写出来的作文也才更有生气和真情实感。</w:t>
      </w:r>
    </w:p>
    <w:p>
      <w:pPr>
        <w:adjustRightInd w:val="0"/>
        <w:snapToGrid w:val="0"/>
        <w:spacing w:line="360" w:lineRule="auto"/>
        <w:rPr>
          <w:sz w:val="24"/>
          <w:szCs w:val="24"/>
        </w:rPr>
      </w:pPr>
      <w:r>
        <w:rPr>
          <w:rFonts w:hint="eastAsia"/>
          <w:sz w:val="24"/>
          <w:szCs w:val="24"/>
        </w:rPr>
        <w:t>二、引发思考：充分发挥课堂教学主阵地的作用和学生的主体地位</w:t>
      </w:r>
    </w:p>
    <w:p>
      <w:pPr>
        <w:adjustRightInd w:val="0"/>
        <w:snapToGrid w:val="0"/>
        <w:spacing w:line="360" w:lineRule="auto"/>
        <w:rPr>
          <w:sz w:val="24"/>
          <w:szCs w:val="24"/>
        </w:rPr>
      </w:pPr>
      <w:r>
        <w:rPr>
          <w:rFonts w:hint="eastAsia"/>
          <w:sz w:val="24"/>
          <w:szCs w:val="24"/>
        </w:rPr>
        <w:t xml:space="preserve">    要想培养学生的核心素养，教师要利用好课堂教学这一阶段，在作文课上做到以学生为主体，激发学生的思考热情，充分发挥学生的主动性和创造性，真正把课堂交给学生。此时，教师除了写作技巧的传授外，要多增加思维能力的锻炼，帮助学生将这种思维方式应用到现实生活和未来需要中，也就是我们说的要引导学生接触作文，深入思考，巩固学生对语文学科知识的掌握，从而提高学生个人的整体素质。例如，在教学写作“我的校园”时，教师在课堂教学中可以通过多媒体向学生呈现学校的各个角落，让学生从中发现并讨论校园之美。这期间，教师要做的就是对学生的答案进行引导，例如，针对关注校园花草之美的学生，启发他们用一些修辞方法来渲染景色。这样，学生写的内容是自己发现的、思考的，写作的意愿会更强烈，水平也会因为教师的点拨而更高超，实现了写作课堂从“教师着力呈现”到“学生主动发现”的回归，学生的主体地位得到了充分尊重，能力也获得了更好的发展。</w:t>
      </w:r>
    </w:p>
    <w:p>
      <w:pPr>
        <w:adjustRightInd w:val="0"/>
        <w:snapToGrid w:val="0"/>
        <w:spacing w:line="360" w:lineRule="auto"/>
        <w:rPr>
          <w:sz w:val="24"/>
          <w:szCs w:val="24"/>
        </w:rPr>
      </w:pPr>
      <w:r>
        <w:rPr>
          <w:rFonts w:hint="eastAsia"/>
          <w:sz w:val="24"/>
          <w:szCs w:val="24"/>
        </w:rPr>
        <w:t>三、知行合一：引导学生从现实生活中提高写作水平和认知能力</w:t>
      </w:r>
    </w:p>
    <w:p>
      <w:pPr>
        <w:adjustRightInd w:val="0"/>
        <w:snapToGrid w:val="0"/>
        <w:spacing w:line="360" w:lineRule="auto"/>
        <w:rPr>
          <w:sz w:val="24"/>
          <w:szCs w:val="24"/>
        </w:rPr>
      </w:pPr>
      <w:r>
        <w:rPr>
          <w:rFonts w:hint="eastAsia"/>
          <w:sz w:val="24"/>
          <w:szCs w:val="24"/>
        </w:rPr>
        <w:t xml:space="preserve">    认知能力也是核心素养的重要内容，小学阶段是培养学生认知能力的重要阶段，写作教学就是很好的培养手段，现实生活中实践就是很好的资源宝库。在写作教学中，教师要切实引导学生学会观察生活，让学生养成良好的观察习惯，增加思维深度，切忌无病呻吟，矫揉造作。例如，教导学生把平时的校内生活，如运动会、读书比赛等，或者是把课外生活，如和家人旅游，和朋友做一些有意义的事情等都记录下来，久而久之，就会让学生形成观察、思考、书写、反思的习惯。在实践的过程中，学生也能提高自己的人生阅历，从这些经验中获得启示，这就超脱了单纯写作教学的范围，更加趋向于核心素养的培养要求。当然，教师在引导的过程中也要符合小学生的具体认知水平，坚持循序渐进的原则，不要总是要求学生能有深刻的见解，这样反而可能会促成弄虚作假和拔苗助长的现象。</w:t>
      </w: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jc w:val="center"/>
        <w:rPr>
          <w:sz w:val="28"/>
          <w:szCs w:val="28"/>
        </w:rPr>
      </w:pPr>
      <w:r>
        <w:rPr>
          <w:rFonts w:hint="eastAsia"/>
          <w:sz w:val="28"/>
          <w:szCs w:val="28"/>
        </w:rPr>
        <w:t>小学语文古诗词教学与写作教学的有效结合</w:t>
      </w:r>
    </w:p>
    <w:p>
      <w:pPr>
        <w:jc w:val="center"/>
        <w:rPr>
          <w:rFonts w:cs="FZFSK--GBK1-0" w:asciiTheme="minorEastAsia" w:hAnsiTheme="minorEastAsia"/>
          <w:kern w:val="0"/>
          <w:sz w:val="10"/>
          <w:szCs w:val="10"/>
        </w:rPr>
      </w:pPr>
      <w:r>
        <w:rPr>
          <w:rFonts w:hint="eastAsia" w:cs="FZFSK--GBK1-0" w:asciiTheme="minorEastAsia" w:hAnsiTheme="minorEastAsia"/>
          <w:kern w:val="0"/>
          <w:szCs w:val="21"/>
        </w:rPr>
        <w:t>江苏省南通市少年宫  李萍</w:t>
      </w:r>
    </w:p>
    <w:p>
      <w:pPr>
        <w:jc w:val="center"/>
        <w:rPr>
          <w:rFonts w:cs="FZFSK--GBK1-0" w:asciiTheme="minorEastAsia" w:hAnsiTheme="minorEastAsia"/>
          <w:kern w:val="0"/>
          <w:sz w:val="10"/>
          <w:szCs w:val="10"/>
        </w:rPr>
      </w:pPr>
    </w:p>
    <w:p>
      <w:pPr>
        <w:adjustRightInd w:val="0"/>
        <w:snapToGrid w:val="0"/>
        <w:spacing w:line="360" w:lineRule="auto"/>
        <w:rPr>
          <w:rFonts w:asciiTheme="minorEastAsia" w:hAnsiTheme="minorEastAsia"/>
          <w:sz w:val="24"/>
          <w:szCs w:val="24"/>
        </w:rPr>
      </w:pPr>
      <w:r>
        <w:rPr>
          <w:rFonts w:hint="eastAsia"/>
          <w:szCs w:val="24"/>
        </w:rPr>
        <w:t xml:space="preserve">    </w:t>
      </w:r>
      <w:r>
        <w:rPr>
          <w:rFonts w:hint="eastAsia" w:asciiTheme="minorEastAsia" w:hAnsiTheme="minorEastAsia"/>
          <w:sz w:val="24"/>
          <w:szCs w:val="24"/>
        </w:rPr>
        <w:t>在小学语文教学中，诗词作为一种重要的文学体裁，它和写作之间有着千丝万缕的联系。古诗词凝结着先人的智慧，它的语言特点、表现手法能对学生写作能力的塑造起到一定的作用。因此，教师可以尝试将古诗词教学融入写作教学，让学生在学习古诗词的同时，提高自身的写作能力，塑造一个高效、有序、生动的语文课堂。</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一、小学语文古诗词教学与写作教学的联系</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 xml:space="preserve">    中国古典诗词作为华夏文明的具体体现，具有高度的概括性和独特的语言性。诗词的独特之处可以为语文教学独辟蹊径，帮助教师在课程设计之时，挖掘诗词背后的创作背景和意境内涵，帮助学生树立探究意识，在意境内涵和情感意蕴等方面进行深层次的挖掘，提高学生的语文素养。中国古诗词的语言“简而不凡”，精练的语言之中，蕴含着深刻的文学价值。将这些珍贵的文学元素凝练在一起，能帮助学生积累语言素材，凝聚真挚情感，从根本上来说，小学语文古诗词教学与写作教学的联系主要体现在语言表达、思想内涵和视野延伸三个方面。在写景时，学生可以引用“西岭千秋雪”的优美语言，在写物时运用“十里荷香”的写意描述，在写情时遥寄“万里送秋燕”的沉静哀思。借助古诗词教学充分培养学生的记忆力、想象力和思维力，进一步提高学生的审美意识。</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二、小学语文古诗词教学与写作教学的具体结合</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 xml:space="preserve">    在小学语文教学中，古诗词教学与写作教学的结合需要从不同的方面入手，帮助学生积极吸纳古诗词中的价值内涵，达到对写作教育的全面深化。</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 xml:space="preserve"> 1. 积累诗词，增强学生的写作素材</w:t>
      </w:r>
    </w:p>
    <w:p>
      <w:pPr>
        <w:adjustRightInd w:val="0"/>
        <w:snapToGrid w:val="0"/>
        <w:spacing w:line="360" w:lineRule="auto"/>
        <w:ind w:firstLine="480"/>
        <w:rPr>
          <w:rFonts w:hint="eastAsia" w:asciiTheme="minorEastAsia" w:hAnsiTheme="minorEastAsia"/>
          <w:sz w:val="24"/>
          <w:szCs w:val="24"/>
        </w:rPr>
      </w:pPr>
      <w:r>
        <w:rPr>
          <w:rFonts w:hint="eastAsia" w:asciiTheme="minorEastAsia" w:hAnsiTheme="minorEastAsia"/>
          <w:sz w:val="24"/>
          <w:szCs w:val="24"/>
        </w:rPr>
        <w:t>在小学语文写作教学中，一些学生面临着“笔下无神”的问题，归根到底是因为学生积累的语言词汇量不足，难以将这些好词好句融入写作之中。教师应该通过多种形式，引导学生在诗词的积累上充分感受到诗词的内涵。尤其是要组织学生去理解不同诗词的内在含义，以便强化他们对古诗词的深入了解。使学生能在诗词营造的美好意境之中，感受到“诗中有画、画中有诗”的文化特点，进一步凸显诗词的内在价值。</w:t>
      </w:r>
    </w:p>
    <w:p>
      <w:pPr>
        <w:adjustRightInd w:val="0"/>
        <w:snapToGrid w:val="0"/>
        <w:spacing w:line="360" w:lineRule="auto"/>
        <w:ind w:firstLine="480"/>
        <w:rPr>
          <w:rFonts w:asciiTheme="minorEastAsia" w:hAnsiTheme="minorEastAsia"/>
          <w:sz w:val="24"/>
          <w:szCs w:val="24"/>
        </w:rPr>
      </w:pP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2. 鉴赏诗词，增强学生的写作技巧</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 xml:space="preserve">   写作教学中，包含了比喻、拟人、象征、夸张等众多的写作表现手法。在古诗词教学和写作教学的相互融合中，教师需要引导学生充分借鉴诗词内涵，了解诗词中独特的表现手法，帮助学生更好地理解诗词中的内在含义，继而帮助学生充分掌握各项写作技巧，达到更好的教学效果。同时，教师应该选择意境丰富的诗词作为文学鉴赏的切入点，帮助他们深入挖掘文字内涵，通过高效的诗词表达手法，强化学生对诗词内涵的了解，进一步增强学生对诗词中写作技巧的掌握。例如，在教学《黄鹤楼送孟浩然之广陵》一诗时，教师为了让学生能深入了解诗人送别的心情，带领学生鉴赏诗词中的景色和情感。通过融合借景抒情、融情入景等表现手法，学生深刻感受到不同写作手法起到的写作效果，在丰富学生写作技巧的同时，提高了他们的鉴赏能力，实现了有效的诗词教学。</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3. 引用诗词，增强学生的示范引用</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 xml:space="preserve">   在写作教学中，教师为了让学生在言简意赅的诗句中挖掘情感价值，应该通过各种教学方式增强写作教学的表现力。同时，教师还要让学生从多个方面做起，加强诗词的应用能力，让学生正确理解诗词的字面含义和内在含义，通过良好的例句为学生做示范、打基础，增强学生对诗词的理解深度。例如，在学习《题西林壁》一诗时，为了让学生从多个角度出发，了解“横看成岭侧成峰，远近高低各不同”的价值内涵，教师应该引导学生去品味宋朝诗人苏轼的其他诗句，带领学生感受其“诗中有画，画中有诗”的哲学思想，借助庐山的形象，向学生传授“角度不同，所得结论也有所不同”的价值理念，再将其融入写作之中，从而提高学生写作文章的感染力和影响力。</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 xml:space="preserve">    除此之外，小学语文古诗词教学与写作教学的结合还可以借助扩写诗句、仿写诗句等独特的艺术表现手法，帮助学生掌握诗词内涵，将这种朦胧、含蓄之美融入写作教学之中，帮助学生感受到写作教学的独特价值，以合理的想象和丰富的表达，借助古诗词的内在特征，来加深学生对诗词含义的理解，从而实现诗词教学和写作教学的高效融合。</w:t>
      </w: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jc w:val="center"/>
        <w:rPr>
          <w:sz w:val="28"/>
          <w:szCs w:val="28"/>
        </w:rPr>
      </w:pPr>
      <w:r>
        <w:rPr>
          <w:rFonts w:hint="eastAsia"/>
          <w:sz w:val="28"/>
          <w:szCs w:val="28"/>
        </w:rPr>
        <w:t>关于加强小学语文作文指导效果的思考</w:t>
      </w:r>
    </w:p>
    <w:p>
      <w:pPr>
        <w:jc w:val="center"/>
        <w:rPr>
          <w:rFonts w:cs="FZFangSong-Z02" w:asciiTheme="minorEastAsia" w:hAnsiTheme="minorEastAsia"/>
          <w:kern w:val="0"/>
          <w:szCs w:val="21"/>
        </w:rPr>
      </w:pPr>
      <w:r>
        <w:rPr>
          <w:rFonts w:hint="eastAsia" w:cs="FZFangSong-Z02" w:asciiTheme="minorEastAsia" w:hAnsiTheme="minorEastAsia"/>
          <w:kern w:val="0"/>
          <w:szCs w:val="21"/>
        </w:rPr>
        <w:t>甘肃省平凉市泾川县第三小学   郭靖</w:t>
      </w:r>
    </w:p>
    <w:p>
      <w:pPr>
        <w:spacing w:line="360" w:lineRule="auto"/>
        <w:rPr>
          <w:rFonts w:asciiTheme="minorEastAsia" w:hAnsiTheme="minorEastAsia"/>
          <w:sz w:val="24"/>
          <w:szCs w:val="24"/>
        </w:rPr>
      </w:pPr>
      <w:r>
        <w:rPr>
          <w:rFonts w:hint="eastAsia" w:asciiTheme="minorEastAsia" w:hAnsiTheme="minorEastAsia"/>
          <w:sz w:val="24"/>
          <w:szCs w:val="24"/>
        </w:rPr>
        <w:t xml:space="preserve">   语文的核心任务是培养学生的阅读能力和写作能力， 而写作能力更加综合地体现了学生的语文素养， 是衡量语文水平的标准。因此， 加强作文指导十分关键， 本文针对此问题展开简略探究。</w:t>
      </w:r>
    </w:p>
    <w:p>
      <w:pPr>
        <w:spacing w:line="360" w:lineRule="auto"/>
        <w:rPr>
          <w:rFonts w:asciiTheme="minorEastAsia" w:hAnsiTheme="minorEastAsia"/>
          <w:sz w:val="24"/>
          <w:szCs w:val="24"/>
        </w:rPr>
      </w:pPr>
      <w:r>
        <w:rPr>
          <w:rFonts w:hint="eastAsia" w:asciiTheme="minorEastAsia" w:hAnsiTheme="minorEastAsia"/>
          <w:sz w:val="24"/>
          <w:szCs w:val="24"/>
        </w:rPr>
        <w:t>一、激发写作兴趣</w:t>
      </w:r>
    </w:p>
    <w:p>
      <w:pPr>
        <w:spacing w:line="360" w:lineRule="auto"/>
        <w:rPr>
          <w:rFonts w:asciiTheme="minorEastAsia" w:hAnsiTheme="minorEastAsia"/>
          <w:sz w:val="24"/>
          <w:szCs w:val="24"/>
        </w:rPr>
      </w:pPr>
      <w:r>
        <w:rPr>
          <w:rFonts w:hint="eastAsia" w:asciiTheme="minorEastAsia" w:hAnsiTheme="minorEastAsia"/>
          <w:sz w:val="24"/>
          <w:szCs w:val="24"/>
        </w:rPr>
        <w:t xml:space="preserve">   兴趣是最好的老师， 保证小学生对写作有浓厚的兴趣才能提升作文水平。与此相反， 如果学生对写作无法提起兴趣， 甚至存在一定的畏难和抵触情绪，在这种情况下展开写作指导， 不能更好地提高写作效率。教师具体可以从实际发，结合学生现有的写作水平展开进一步强化， 在激发写作兴趣的过程中， 让其产</w:t>
      </w:r>
    </w:p>
    <w:p>
      <w:pPr>
        <w:spacing w:line="360" w:lineRule="auto"/>
        <w:rPr>
          <w:rFonts w:asciiTheme="minorEastAsia" w:hAnsiTheme="minorEastAsia"/>
          <w:sz w:val="24"/>
          <w:szCs w:val="24"/>
        </w:rPr>
      </w:pPr>
      <w:r>
        <w:rPr>
          <w:rFonts w:hint="eastAsia" w:asciiTheme="minorEastAsia" w:hAnsiTheme="minorEastAsia"/>
          <w:sz w:val="24"/>
          <w:szCs w:val="24"/>
        </w:rPr>
        <w:t>生浓厚的创作欲望。在创作欲望的驱动下， 学生能够自主地进入到写作状态中。例如在《写日记》的习作练习中， 教师可以通过合适的引导， 让小学生对自己的日常生活进行记录， 从而激发其写作兴趣， 通过合理的指导， 使其带着强烈的创作欲望展开写作。教师可以让小学生对自己生活中的琐事进行简单的记录，并且针对生活中遇到的一些突发事件给出感想和观点， 鼓励其抒发自己的情感，并形成文字。在这个过程中锻炼学生文字表达能力。对于文章的结构和布局等方面， 教师要给予一定的引导， 关于对人物和景物的描写技巧等给予一定的指导，从而让小学生能够丰富自己的日记内容， 达到锻炼写作的目的。</w:t>
      </w:r>
    </w:p>
    <w:p>
      <w:pPr>
        <w:spacing w:line="360" w:lineRule="auto"/>
        <w:rPr>
          <w:rFonts w:asciiTheme="minorEastAsia" w:hAnsiTheme="minorEastAsia"/>
          <w:sz w:val="24"/>
          <w:szCs w:val="24"/>
        </w:rPr>
      </w:pPr>
      <w:r>
        <w:rPr>
          <w:rFonts w:hint="eastAsia" w:asciiTheme="minorEastAsia" w:hAnsiTheme="minorEastAsia"/>
          <w:sz w:val="24"/>
          <w:szCs w:val="24"/>
        </w:rPr>
        <w:t>二、降低写作难度</w:t>
      </w:r>
    </w:p>
    <w:p>
      <w:pPr>
        <w:spacing w:line="360" w:lineRule="auto"/>
        <w:rPr>
          <w:rFonts w:asciiTheme="minorEastAsia" w:hAnsiTheme="minorEastAsia"/>
          <w:sz w:val="24"/>
          <w:szCs w:val="24"/>
        </w:rPr>
      </w:pPr>
      <w:r>
        <w:rPr>
          <w:rFonts w:hint="eastAsia" w:asciiTheme="minorEastAsia" w:hAnsiTheme="minorEastAsia"/>
          <w:sz w:val="24"/>
          <w:szCs w:val="24"/>
        </w:rPr>
        <w:t xml:space="preserve">    让小学生写作，主要是鼓励其写出自身的感受，并且对于自己的所见所闻加以记录， 重要的是让写作内容更加真实和具体。与此同时， 教师还要鼓励学生书写工整， 保证语言结构的完整，在此基础上让语句更加通顺，从而顺畅地表达自己的内心情感。但是由于小学生的认知能力尚浅，在对其展开引导的过程中， 要结合实际情况，采用合适的引导方式，避免学生对写作产生畏难情绪。一旦小学生产生对写作的畏难情绪，对于其提高写作能力和水平极为不利。在具体的写作指导中，教师要从小学生的实际情况出发， 适当地降低要求，引导学生创新写作手法，让小学生进行写作锻炼。对于写作内容的主题和长短适当放宽， 提高学生写作兴趣。例如，在开展部编版小学语文三年级上册中《我来编童话》习作时， 本篇习作是让小学生自己编童话故事，针对本篇作文题目，教师可以让学生结合自己所听过的童话故事，对其进行改编或者续写，可以按照自己的想法进行自由发挥， 自由创作。对于写作的结果教师要用欣赏的眼光看待，对每一位学生的创作结果加以表扬， 从而让小学生树立写作的信心。这种开放式的引导能让学生对写作产生浓厚的兴趣， 为以后写作能力的提升奠定基础。</w:t>
      </w:r>
    </w:p>
    <w:p>
      <w:pPr>
        <w:spacing w:line="360" w:lineRule="auto"/>
        <w:rPr>
          <w:rFonts w:asciiTheme="minorEastAsia" w:hAnsiTheme="minorEastAsia"/>
          <w:sz w:val="24"/>
          <w:szCs w:val="24"/>
        </w:rPr>
      </w:pPr>
      <w:r>
        <w:rPr>
          <w:rFonts w:hint="eastAsia" w:asciiTheme="minorEastAsia" w:hAnsiTheme="minorEastAsia"/>
          <w:sz w:val="24"/>
          <w:szCs w:val="24"/>
        </w:rPr>
        <w:t>三、丰富想象思维</w:t>
      </w:r>
    </w:p>
    <w:p>
      <w:pPr>
        <w:spacing w:line="360" w:lineRule="auto"/>
        <w:rPr>
          <w:rFonts w:asciiTheme="minorEastAsia" w:hAnsiTheme="minorEastAsia"/>
          <w:sz w:val="24"/>
          <w:szCs w:val="24"/>
        </w:rPr>
      </w:pPr>
      <w:r>
        <w:rPr>
          <w:rFonts w:hint="eastAsia" w:asciiTheme="minorEastAsia" w:hAnsiTheme="minorEastAsia"/>
          <w:sz w:val="24"/>
          <w:szCs w:val="24"/>
        </w:rPr>
        <w:t xml:space="preserve">    教师还应该对小学生的想象力和创造力进行重点塑造。在以往的小学写作训练中， 一般是教师过于关注学生的写作技巧， 以至于忽视对其展开想象力和创造力的引导。在这种教学模式下， 小学生丰富的想象思维被严重束缚， 创造力不能得到发挥。学生创作的作品具有一定的局限性， 缺少真情实感。因此,小学语文教师要认识到这种教学模式的局限性，对于小学生展开大胆的鼓励，使其想象力得到不断的激发， 从而表达较为真实的情感体验， 并且能够结合作文主题展开更多角度的思考。这样的教学引导不仅能够让小学生丰富的想象力和创造力得以释放和发挥， 还能更好地促进其思考能力的提升。例如,在部编版小学语文三年级下册中《我有一个想法》的写作练习中，对于本篇习作内容， 教师不要过多地干预， 也不展开具体的方向引导， 让学生针对这个题目产生自己的想法。结合这个题目，学生可以自由地想象， 在产生一定的写作想法的基础上展开思</w:t>
      </w:r>
    </w:p>
    <w:p>
      <w:pPr>
        <w:spacing w:line="360" w:lineRule="auto"/>
        <w:rPr>
          <w:rFonts w:asciiTheme="minorEastAsia" w:hAnsiTheme="minorEastAsia"/>
          <w:sz w:val="24"/>
          <w:szCs w:val="24"/>
        </w:rPr>
      </w:pPr>
      <w:r>
        <w:rPr>
          <w:rFonts w:hint="eastAsia" w:asciiTheme="minorEastAsia" w:hAnsiTheme="minorEastAsia"/>
          <w:sz w:val="24"/>
          <w:szCs w:val="24"/>
        </w:rPr>
        <w:t>考， 构建写作框架， 并且丰富写作内容，从而完成写作。</w:t>
      </w:r>
    </w:p>
    <w:p>
      <w:pPr>
        <w:spacing w:line="360" w:lineRule="auto"/>
        <w:rPr>
          <w:rFonts w:asciiTheme="minorEastAsia" w:hAnsiTheme="minorEastAsia"/>
          <w:sz w:val="24"/>
          <w:szCs w:val="24"/>
        </w:rPr>
      </w:pPr>
      <w:r>
        <w:rPr>
          <w:rFonts w:hint="eastAsia" w:asciiTheme="minorEastAsia" w:hAnsiTheme="minorEastAsia"/>
          <w:sz w:val="24"/>
          <w:szCs w:val="24"/>
        </w:rPr>
        <w:t xml:space="preserve">    总而言之， 在小学语文教学中， 写作教学是一项最基本也是较为重要的组成部分， 要对其给予足够的重视。通过习作练习， 能够让小学生的表达能力得以有效提升， 从而提升语文素养。在具体的教学引导中， 语文教师要结合当代小学生的学习心理展开有效引导， 使其能够自由发挥自己的观点， 在写作中提升自信心， 要及时与小学生展开沟通，对于其创作中遇到的问题， 给予及时的指导从而促使其写作能力不断提升，进而提升综合学习能力。</w:t>
      </w: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rPr>
          <w:rFonts w:hint="eastAsia"/>
          <w:szCs w:val="24"/>
        </w:rPr>
      </w:pPr>
    </w:p>
    <w:p>
      <w:pPr>
        <w:jc w:val="center"/>
        <w:rPr>
          <w:sz w:val="28"/>
          <w:szCs w:val="28"/>
        </w:rPr>
      </w:pPr>
      <w:r>
        <w:rPr>
          <w:rFonts w:hint="eastAsia"/>
          <w:sz w:val="28"/>
          <w:szCs w:val="28"/>
        </w:rPr>
        <w:t>基于兴趣的培养谈小学起步作文辅导的趣味化</w:t>
      </w:r>
    </w:p>
    <w:p>
      <w:pPr>
        <w:jc w:val="center"/>
        <w:rPr>
          <w:szCs w:val="24"/>
        </w:rPr>
      </w:pPr>
      <w:r>
        <w:rPr>
          <w:rFonts w:hint="eastAsia"/>
          <w:szCs w:val="24"/>
        </w:rPr>
        <w:t>甘肃省天水市武山县马力镇王门中心小学   刘学真</w:t>
      </w:r>
    </w:p>
    <w:p>
      <w:pPr>
        <w:adjustRightInd w:val="0"/>
        <w:snapToGrid w:val="0"/>
        <w:spacing w:line="360" w:lineRule="auto"/>
        <w:rPr>
          <w:rFonts w:asciiTheme="minorEastAsia" w:hAnsiTheme="minorEastAsia"/>
          <w:szCs w:val="24"/>
        </w:rPr>
      </w:pPr>
      <w:r>
        <w:rPr>
          <w:rFonts w:hint="eastAsia"/>
          <w:szCs w:val="24"/>
        </w:rPr>
        <w:t xml:space="preserve">  </w:t>
      </w:r>
      <w:r>
        <w:rPr>
          <w:rFonts w:hint="eastAsia" w:asciiTheme="minorEastAsia" w:hAnsiTheme="minorEastAsia"/>
          <w:szCs w:val="24"/>
        </w:rPr>
        <w:t xml:space="preserve">   想要小学生有一个良好的学习状态，在教学中，首要任务就是培养他们的兴趣，只有兴趣才能延续他们的学习动力。对此，小学语文教师就可以以培养学生兴趣为主来开展教学，利用学生的兴趣来推动作文教学任务的实行， 同时也是对学生日后提升写作水平铺垫根基。尤其对于刚刚接触写作的小学生而言， 语文基础还不够强， 唯有兴趣是最好的“ 老师”，使其在写作学习中能够发现乐趣， 爱上写作，以此促进教学的最终成果。因此， 语文教师在辅导阶段应当加强对学生兴趣的激发， 多采取一些可以开发学生写作热情的教学手段，帮助学生在写作中充分发挥自己的想象力， 积累更多的写作经验，为日后的写作学习奠定基础。</w:t>
      </w:r>
    </w:p>
    <w:p>
      <w:pPr>
        <w:adjustRightInd w:val="0"/>
        <w:snapToGrid w:val="0"/>
        <w:spacing w:line="360" w:lineRule="auto"/>
        <w:rPr>
          <w:rFonts w:asciiTheme="minorEastAsia" w:hAnsiTheme="minorEastAsia"/>
          <w:szCs w:val="24"/>
        </w:rPr>
      </w:pPr>
      <w:r>
        <w:rPr>
          <w:rFonts w:hint="eastAsia" w:asciiTheme="minorEastAsia" w:hAnsiTheme="minorEastAsia"/>
          <w:szCs w:val="24"/>
        </w:rPr>
        <w:t>一、结合生活实际，激发学生写作兴趣</w:t>
      </w:r>
    </w:p>
    <w:p>
      <w:pPr>
        <w:adjustRightInd w:val="0"/>
        <w:snapToGrid w:val="0"/>
        <w:spacing w:line="360" w:lineRule="auto"/>
        <w:rPr>
          <w:rFonts w:asciiTheme="minorEastAsia" w:hAnsiTheme="minorEastAsia"/>
          <w:szCs w:val="24"/>
        </w:rPr>
      </w:pPr>
      <w:r>
        <w:rPr>
          <w:rFonts w:hint="eastAsia" w:asciiTheme="minorEastAsia" w:hAnsiTheme="minorEastAsia"/>
          <w:szCs w:val="24"/>
        </w:rPr>
        <w:t xml:space="preserve">    如何有力开发学生的兴趣， 提升积极性呢？ 这就需要教师深入研究语文教学， 并综合这个阶段的学生特点， 总结出有效的教学手段。首先，所谓的兴趣必定是学生自觉地参与其中，并非被迫之下才接受的， 而这就需要教师有一个良好的引子，带领学生进入写作的索之中； 其次，结合三年级的学生特点，这个时候的他们基础知识还较弱， 难以独立完成写作任务， 这就需要教师以学生容易接受、容易创作的角度去开展教学。综合上述，教师应该以实际生活为出发点， 多运用贴合日常的话题， 以此来帮助学生打开写作的思路。例如，在写作教学的开端，教师可以对学生开展简单的练习，如用小兔子作为实例，让学生通过自己的观察进行描述,这个时候肯定能够快速吸引学生的眼球， 积极观察小兔子， 然后发言描述它的特点。这样的引导方式可以有效带动学生的热情， 在此基础上再开展写作的辅导， 就能够收获到有效的教学成果。</w:t>
      </w:r>
    </w:p>
    <w:p>
      <w:pPr>
        <w:adjustRightInd w:val="0"/>
        <w:snapToGrid w:val="0"/>
        <w:spacing w:line="360" w:lineRule="auto"/>
        <w:rPr>
          <w:rFonts w:asciiTheme="minorEastAsia" w:hAnsiTheme="minorEastAsia"/>
          <w:szCs w:val="24"/>
        </w:rPr>
      </w:pPr>
      <w:r>
        <w:rPr>
          <w:rFonts w:hint="eastAsia" w:asciiTheme="minorEastAsia" w:hAnsiTheme="minorEastAsia"/>
          <w:szCs w:val="24"/>
        </w:rPr>
        <w:t>二、寓教于乐，让学生在写作中感受快乐</w:t>
      </w:r>
    </w:p>
    <w:p>
      <w:pPr>
        <w:adjustRightInd w:val="0"/>
        <w:snapToGrid w:val="0"/>
        <w:spacing w:line="360" w:lineRule="auto"/>
        <w:rPr>
          <w:rFonts w:asciiTheme="minorEastAsia" w:hAnsiTheme="minorEastAsia"/>
          <w:szCs w:val="24"/>
        </w:rPr>
      </w:pPr>
      <w:r>
        <w:rPr>
          <w:rFonts w:hint="eastAsia" w:asciiTheme="minorEastAsia" w:hAnsiTheme="minorEastAsia"/>
          <w:szCs w:val="24"/>
        </w:rPr>
        <w:t xml:space="preserve">    传统教学中， 多是以教师讲、学生听的方式，留给学生最大的感受就是枯燥。因此，在作文教学起始阶段， 教师应带领学生探索写作的乐趣，让他们在学习过程中感到其中的快乐，以此延续学生对写作的兴致。通常在引导学生学习写作时，运用的都是仿写手段，但是单纯的仿写并不能激发学生的兴趣，在此之上，教师可以以风趣的方式开展仿写教学。这就需要在选取仿写内容上，注重学生的喜好，结合他们感兴趣的内容来提升仿写的成效。例如， 在学习完《我爱故乡的杨梅》之后，学生就会对杨梅产生好奇心， 这时， 教师可以利用多媒体向学生展示杨梅的图片，然后让他们按照课文当中对杨梅的描述进行仿写。这个时候， 学生都会认真观察杨梅的图片， 并仔细阅读课文展开仿写， 在学生的兴趣点上进行仿写训练，能够使其感受到写作的快乐。在仿写的基础上，教师再向学生介绍杨梅的内部特点、口感特点等， 加深其对杨梅的了解，然后再让学生展开对杨梅的写作，通过这样的训练， 可以提升学生对写作的兴致， 且整个过程丰富有趣， 学生愿意参与其中。</w:t>
      </w:r>
    </w:p>
    <w:p>
      <w:pPr>
        <w:adjustRightInd w:val="0"/>
        <w:snapToGrid w:val="0"/>
        <w:spacing w:line="360" w:lineRule="auto"/>
        <w:rPr>
          <w:rFonts w:asciiTheme="minorEastAsia" w:hAnsiTheme="minorEastAsia"/>
          <w:szCs w:val="24"/>
        </w:rPr>
      </w:pPr>
      <w:r>
        <w:rPr>
          <w:rFonts w:hint="eastAsia" w:asciiTheme="minorEastAsia" w:hAnsiTheme="minorEastAsia"/>
          <w:szCs w:val="24"/>
        </w:rPr>
        <w:t>三、引导鼓励，增强学生学习自信心</w:t>
      </w:r>
    </w:p>
    <w:p>
      <w:pPr>
        <w:adjustRightInd w:val="0"/>
        <w:snapToGrid w:val="0"/>
        <w:spacing w:line="360" w:lineRule="auto"/>
        <w:rPr>
          <w:rFonts w:asciiTheme="minorEastAsia" w:hAnsiTheme="minorEastAsia"/>
          <w:szCs w:val="24"/>
        </w:rPr>
      </w:pPr>
      <w:r>
        <w:rPr>
          <w:rFonts w:hint="eastAsia" w:asciiTheme="minorEastAsia" w:hAnsiTheme="minorEastAsia"/>
          <w:szCs w:val="24"/>
        </w:rPr>
        <w:t xml:space="preserve">    对于刚开始学习作文的学生， 很多人还不能很快掌握写作技巧， 对其而言写作还是一件相对困难的事， 这个时候就需要教师保护他们的自尊心， 以免因为“ 写不出” 而失去信心。为此，在作文辅导中， 教师也要加强对学生自信心的培养， 积极鼓励他们， 帮助他们树立起写作的信心。教师可以结合学生的兴趣，在兴趣的基础上开展教学， 不仅能够提高他们的自信心， 还能提升教学效果。例如， 某个学生的作文有个别的地方存在错别字， 但是其描写景物的句子非常生动。对此，教师在指导学生的错别字问题时， 更要加强对好的地方进行赞扬， 使其感受到写作带来的成就感， 通过该方式帮助学生提高对写作的自信心，从而逐渐提升写作能力。</w:t>
      </w:r>
    </w:p>
    <w:p>
      <w:pPr>
        <w:adjustRightInd w:val="0"/>
        <w:snapToGrid w:val="0"/>
        <w:spacing w:line="360" w:lineRule="auto"/>
        <w:rPr>
          <w:rFonts w:asciiTheme="minorEastAsia" w:hAnsiTheme="minorEastAsia"/>
          <w:szCs w:val="24"/>
        </w:rPr>
      </w:pPr>
      <w:r>
        <w:rPr>
          <w:rFonts w:hint="eastAsia" w:asciiTheme="minorEastAsia" w:hAnsiTheme="minorEastAsia"/>
          <w:szCs w:val="24"/>
        </w:rPr>
        <w:t xml:space="preserve">    总之，对于刚接触写作文的学生来说，培养其兴趣是教学的第一步，只有兴趣才能引导他们进入下一步的学习。对此， 在作文辅导当中，教师应充分结合学生的兴趣， 并利用贴合生活的主题引发他们的学习积极性，使其感受到写作是一件快乐的事情。同时， 教师要给予鼓励性的引导， 使其在写作中获得成就感，从而强化他们的自信心，以此帮助他们在写作中找到正确的方向， 提升写作水平。</w:t>
      </w:r>
    </w:p>
    <w:p>
      <w:pPr>
        <w:rPr>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SK--GBK1-0">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FZFangSong-Z02">
    <w:altName w:val="方正舒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05B7"/>
    <w:rsid w:val="000F69B3"/>
    <w:rsid w:val="0010412A"/>
    <w:rsid w:val="00121FC7"/>
    <w:rsid w:val="00162401"/>
    <w:rsid w:val="00257000"/>
    <w:rsid w:val="002905B7"/>
    <w:rsid w:val="00461D34"/>
    <w:rsid w:val="00474BAC"/>
    <w:rsid w:val="00730D21"/>
    <w:rsid w:val="008A2427"/>
    <w:rsid w:val="00C27A74"/>
    <w:rsid w:val="00E141C2"/>
    <w:rsid w:val="00E447F4"/>
    <w:rsid w:val="00EB72CE"/>
    <w:rsid w:val="17982EAC"/>
    <w:rsid w:val="2EBB1299"/>
    <w:rsid w:val="36246070"/>
    <w:rsid w:val="7B5C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1969</Words>
  <Characters>11224</Characters>
  <Lines>93</Lines>
  <Paragraphs>26</Paragraphs>
  <TotalTime>1</TotalTime>
  <ScaleCrop>false</ScaleCrop>
  <LinksUpToDate>false</LinksUpToDate>
  <CharactersWithSpaces>13167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2021-05-21T04:37:00Z</dcterms:created>
  <dc:creator>user</dc:creator>
  <cp:lastModifiedBy>user</cp:lastModifiedBy>
  <dcterms:modified xsi:type="dcterms:W3CDTF">2021-05-24T00:41:06Z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5586F99CD46B467EB58C2711CAFD8B78</vt:lpwstr>
  </property>
</Properties>
</file>